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B0" w:rsidRDefault="00595DB9" w:rsidP="00595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DB9">
        <w:rPr>
          <w:rFonts w:ascii="Times New Roman" w:hAnsi="Times New Roman" w:cs="Times New Roman"/>
          <w:sz w:val="24"/>
          <w:szCs w:val="24"/>
        </w:rPr>
        <w:t>ELŐTERJESZTÉS</w:t>
      </w:r>
    </w:p>
    <w:p w:rsidR="00595DB9" w:rsidRDefault="00595DB9" w:rsidP="00595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95DB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95DB9">
        <w:rPr>
          <w:rFonts w:ascii="Times New Roman" w:hAnsi="Times New Roman" w:cs="Times New Roman"/>
          <w:sz w:val="24"/>
          <w:szCs w:val="24"/>
        </w:rPr>
        <w:t xml:space="preserve"> képviselő-testület szeptember 14-i ülésére</w:t>
      </w:r>
    </w:p>
    <w:p w:rsidR="00595DB9" w:rsidRDefault="00595DB9" w:rsidP="00595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5DB9" w:rsidRDefault="00595DB9" w:rsidP="00595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Bezenyei Sportegyesület támogatása</w:t>
      </w:r>
    </w:p>
    <w:p w:rsidR="00595DB9" w:rsidRDefault="00595DB9" w:rsidP="00595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595DB9" w:rsidRDefault="00595DB9" w:rsidP="00595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5DB9" w:rsidRDefault="00595DB9" w:rsidP="00595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5DB9" w:rsidRDefault="00595DB9" w:rsidP="00595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95DB9" w:rsidRDefault="00595DB9" w:rsidP="00595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5DB9" w:rsidRDefault="00595DB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Önök előtt is ismert, hogy a Bezenye Sportegyesület vezetősége 2021. június 30. napjával lemondott tisztségéről.</w:t>
      </w:r>
      <w:r w:rsidR="001E66F9">
        <w:rPr>
          <w:rFonts w:ascii="Times New Roman" w:hAnsi="Times New Roman" w:cs="Times New Roman"/>
          <w:sz w:val="24"/>
          <w:szCs w:val="24"/>
        </w:rPr>
        <w:t xml:space="preserve"> Sajnos a sportegyesület fő támogatója is</w:t>
      </w:r>
      <w:r w:rsidR="00F426F1">
        <w:rPr>
          <w:rFonts w:ascii="Times New Roman" w:hAnsi="Times New Roman" w:cs="Times New Roman"/>
          <w:sz w:val="24"/>
          <w:szCs w:val="24"/>
        </w:rPr>
        <w:t>,</w:t>
      </w:r>
      <w:r w:rsidR="001E66F9">
        <w:rPr>
          <w:rFonts w:ascii="Times New Roman" w:hAnsi="Times New Roman" w:cs="Times New Roman"/>
          <w:sz w:val="24"/>
          <w:szCs w:val="24"/>
        </w:rPr>
        <w:t xml:space="preserve"> az elnök lemondásával egyidejűleg távozott.</w:t>
      </w:r>
    </w:p>
    <w:p w:rsidR="00595DB9" w:rsidRDefault="00595DB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Egyesület megválasztott új elnöke Csák Krisztián, gazdasági felelőse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Radák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István, elnökségi tagja </w:t>
      </w:r>
      <w:proofErr w:type="spellStart"/>
      <w:r>
        <w:rPr>
          <w:rFonts w:ascii="Times New Roman" w:hAnsi="Times New Roman" w:cs="Times New Roman"/>
          <w:sz w:val="24"/>
          <w:szCs w:val="24"/>
        </w:rPr>
        <w:t>Schmatovich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Mátyás.</w:t>
      </w:r>
    </w:p>
    <w:p w:rsidR="00595DB9" w:rsidRDefault="00595DB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426F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elnökség tagjainak változása miatt a Győri Törvényszékre benyújtásra került az egyesület változásbejegyzés iránti kérelme, mely folyamatban van.</w:t>
      </w:r>
    </w:p>
    <w:p w:rsidR="00595DB9" w:rsidRDefault="00595DB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DB9" w:rsidRDefault="00595DB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Bezenye Sportegyesület támogatására az Önkormányzat 2021. évi költségvetésében 1.200.000 Ft támogatás került megállapításra, mely összegre a támogatási szerződés megkötésre került. A támogatási szerződés alapján a támogatás 4 részletben (negyedévente) kerül átutalásra az egyesületnek úgy, hogy a részletek elszámolását követően kerülhet kiutalásra a következő részlet.</w:t>
      </w:r>
    </w:p>
    <w:p w:rsidR="00595DB9" w:rsidRDefault="00595DB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Ezidáig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két részlet került kifizetésre, melyről az elszámolás megtörtént. A III. részlet átutalására azért nem került sor, mert az új vezetőségnek még nincs hozzáférése az egyesület bankszámlájához, mivel a </w:t>
      </w:r>
      <w:r w:rsidR="001E66F9">
        <w:rPr>
          <w:rFonts w:ascii="Times New Roman" w:hAnsi="Times New Roman" w:cs="Times New Roman"/>
          <w:sz w:val="24"/>
          <w:szCs w:val="24"/>
        </w:rPr>
        <w:t xml:space="preserve">Törvényszéktől még nem érkezett meg a végzés a változás bejegyzéséről. </w:t>
      </w:r>
    </w:p>
    <w:p w:rsidR="001E66F9" w:rsidRDefault="001E66F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ellenére a támogatás terhére történtek kifizetések, amelyek a csapat bajnokságban való részvételéhez feltétlenül szükségesek voltak (nevezési díj, átigazolási díjak). </w:t>
      </w:r>
    </w:p>
    <w:p w:rsidR="004C6D62" w:rsidRDefault="004C6D62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bezenyei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falunapon befolyt adakozásból tudták eddig biztosítani az egyesület működését.</w:t>
      </w:r>
    </w:p>
    <w:p w:rsidR="001E66F9" w:rsidRDefault="001E66F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6F9" w:rsidRDefault="001E66F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megye II. bajnokságban szereplő csapat labdarúgóinak nagy része átigazolt más egyesülethez. Ezért szinte új csapatot kellett szervezni. A csapatot a megye III. bajnokságba nevezték. </w:t>
      </w:r>
    </w:p>
    <w:p w:rsidR="001E66F9" w:rsidRDefault="001E66F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6F9" w:rsidRDefault="001E66F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az egyesületnek saját bevétele csak a jegybevételből van, </w:t>
      </w:r>
      <w:r w:rsidR="00A75AA6">
        <w:rPr>
          <w:rFonts w:ascii="Times New Roman" w:hAnsi="Times New Roman" w:cs="Times New Roman"/>
          <w:sz w:val="24"/>
          <w:szCs w:val="24"/>
        </w:rPr>
        <w:t xml:space="preserve">így a létesítmény és a csapat </w:t>
      </w:r>
      <w:r>
        <w:rPr>
          <w:rFonts w:ascii="Times New Roman" w:hAnsi="Times New Roman" w:cs="Times New Roman"/>
          <w:sz w:val="24"/>
          <w:szCs w:val="24"/>
        </w:rPr>
        <w:t xml:space="preserve">bajnokságban való részvétele az Önkormányzat támogatása nélkül szinte lehetetlen. </w:t>
      </w:r>
    </w:p>
    <w:p w:rsidR="001E66F9" w:rsidRDefault="001E66F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által biztosított támogatás nem elegendő a feladatra. Ezért az Egyesület elnöke kérelemmel fordult a Képviselő-testülethez, hogy biztosítson plusz forrást az egyesület működéséhez. </w:t>
      </w:r>
    </w:p>
    <w:p w:rsidR="001E66F9" w:rsidRDefault="001E66F9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év elején benyújtott kérelem szerint is 5 millió forintra lenne szükség az egyesület </w:t>
      </w:r>
      <w:r w:rsidR="00A75AA6">
        <w:rPr>
          <w:rFonts w:ascii="Times New Roman" w:hAnsi="Times New Roman" w:cs="Times New Roman"/>
          <w:sz w:val="24"/>
          <w:szCs w:val="24"/>
        </w:rPr>
        <w:t xml:space="preserve">éves </w:t>
      </w:r>
      <w:r>
        <w:rPr>
          <w:rFonts w:ascii="Times New Roman" w:hAnsi="Times New Roman" w:cs="Times New Roman"/>
          <w:sz w:val="24"/>
          <w:szCs w:val="24"/>
        </w:rPr>
        <w:t>működéséhez. Ezt táma</w:t>
      </w:r>
      <w:r w:rsidR="00477ACD">
        <w:rPr>
          <w:rFonts w:ascii="Times New Roman" w:hAnsi="Times New Roman" w:cs="Times New Roman"/>
          <w:sz w:val="24"/>
          <w:szCs w:val="24"/>
        </w:rPr>
        <w:t>sztja alá az új elnök által benyújtott költségveté</w:t>
      </w:r>
      <w:r w:rsidR="00EA3170">
        <w:rPr>
          <w:rFonts w:ascii="Times New Roman" w:hAnsi="Times New Roman" w:cs="Times New Roman"/>
          <w:sz w:val="24"/>
          <w:szCs w:val="24"/>
        </w:rPr>
        <w:t>s is, amely 3</w:t>
      </w:r>
      <w:bookmarkStart w:id="0" w:name="_GoBack"/>
      <w:bookmarkEnd w:id="0"/>
      <w:r w:rsidR="00B4739B">
        <w:rPr>
          <w:rFonts w:ascii="Times New Roman" w:hAnsi="Times New Roman" w:cs="Times New Roman"/>
          <w:sz w:val="24"/>
          <w:szCs w:val="24"/>
        </w:rPr>
        <w:t>,4</w:t>
      </w:r>
      <w:r w:rsidR="008F7873">
        <w:rPr>
          <w:rFonts w:ascii="Times New Roman" w:hAnsi="Times New Roman" w:cs="Times New Roman"/>
          <w:sz w:val="24"/>
          <w:szCs w:val="24"/>
        </w:rPr>
        <w:t xml:space="preserve"> millió Ft.</w:t>
      </w:r>
      <w:r w:rsidR="00477A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D62" w:rsidRDefault="004C6D62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D62" w:rsidRDefault="004C6D62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faluban a sport közösségi erővel bír, ezért javasolom, hogy a T. Képviselő-testület nyújtson további támogatást a sportegyesületnek.</w:t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Határozati javaslat:</w:t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…/2021.(IX.14.) határozat</w:t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 Községi Önkormányzat Képviselő-testülete a 2021. évi költségvetésben megállapított támogatáson felül a Bezenyei </w:t>
      </w:r>
      <w:proofErr w:type="gramStart"/>
      <w:r>
        <w:rPr>
          <w:rFonts w:ascii="Times New Roman" w:hAnsi="Times New Roman" w:cs="Times New Roman"/>
          <w:sz w:val="24"/>
          <w:szCs w:val="24"/>
        </w:rPr>
        <w:t>Sportegyesületnek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………….. Ft plusz támogatást biztosít 2021. évre december 31-ei elszámolási kötelezettséggel.</w:t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felhatalmazza a polgármestert a támogatási szerződés megkötésére.</w:t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Márkus Erika</w:t>
      </w:r>
      <w:r w:rsidR="009A11A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2021. szeptember 30.</w:t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szeptember 8.</w:t>
      </w: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F1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F426F1" w:rsidRPr="00595DB9" w:rsidRDefault="00F426F1" w:rsidP="00595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sectPr w:rsidR="00F426F1" w:rsidRPr="00595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DB9"/>
    <w:rsid w:val="001E66F9"/>
    <w:rsid w:val="00477ACD"/>
    <w:rsid w:val="004C6D62"/>
    <w:rsid w:val="00595DB9"/>
    <w:rsid w:val="008F7873"/>
    <w:rsid w:val="009A11A9"/>
    <w:rsid w:val="00A75AA6"/>
    <w:rsid w:val="00A94FBD"/>
    <w:rsid w:val="00B4739B"/>
    <w:rsid w:val="00E101B0"/>
    <w:rsid w:val="00EA3170"/>
    <w:rsid w:val="00F4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745F6-BADD-45B0-B1C4-3937E719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75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5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2611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Szervezés</cp:lastModifiedBy>
  <cp:revision>5</cp:revision>
  <cp:lastPrinted>2021-09-09T06:06:00Z</cp:lastPrinted>
  <dcterms:created xsi:type="dcterms:W3CDTF">2021-09-08T09:34:00Z</dcterms:created>
  <dcterms:modified xsi:type="dcterms:W3CDTF">2021-09-09T06:07:00Z</dcterms:modified>
</cp:coreProperties>
</file>